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BE" w:rsidRDefault="004911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57170B">
            <wp:simplePos x="0" y="0"/>
            <wp:positionH relativeFrom="margin">
              <wp:align>center</wp:align>
            </wp:positionH>
            <wp:positionV relativeFrom="paragraph">
              <wp:posOffset>-522061</wp:posOffset>
            </wp:positionV>
            <wp:extent cx="7204792" cy="780505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792" cy="780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D7"/>
    <w:rsid w:val="003A0F82"/>
    <w:rsid w:val="004911D7"/>
    <w:rsid w:val="00E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6B854-9A39-431E-921B-13F70D4E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Carmountside Primary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Clewes</dc:creator>
  <cp:keywords/>
  <dc:description/>
  <cp:lastModifiedBy>Amy Clewes</cp:lastModifiedBy>
  <cp:revision>1</cp:revision>
  <dcterms:created xsi:type="dcterms:W3CDTF">2021-06-24T20:02:00Z</dcterms:created>
  <dcterms:modified xsi:type="dcterms:W3CDTF">2021-06-24T20:02:00Z</dcterms:modified>
</cp:coreProperties>
</file>